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4F36" w14:textId="77777777" w:rsidR="00C2588B" w:rsidRDefault="00C2588B">
      <w:pPr>
        <w:widowControl/>
        <w:jc w:val="left"/>
        <w:rPr>
          <w:rFonts w:ascii="ＭＳ 明朝" w:eastAsia="ＭＳ 明朝" w:hAnsi="ＭＳ 明朝" w:hint="eastAsia"/>
          <w:sz w:val="32"/>
          <w:szCs w:val="32"/>
        </w:rPr>
      </w:pPr>
    </w:p>
    <w:p w14:paraId="2B82293A" w14:textId="0DD7C020" w:rsidR="00570DFA" w:rsidRPr="00C2588B" w:rsidRDefault="00C2588B">
      <w:pPr>
        <w:widowControl/>
        <w:jc w:val="left"/>
        <w:rPr>
          <w:rFonts w:ascii="ＭＳ 明朝" w:eastAsia="ＭＳ 明朝" w:hAnsi="ＭＳ 明朝"/>
          <w:sz w:val="22"/>
        </w:rPr>
      </w:pPr>
      <w:r w:rsidRPr="00C2588B">
        <w:rPr>
          <w:rFonts w:ascii="ＭＳ 明朝" w:eastAsia="ＭＳ 明朝" w:hAnsi="ＭＳ 明朝" w:hint="eastAsia"/>
          <w:sz w:val="22"/>
        </w:rPr>
        <w:t>別添1</w:t>
      </w:r>
    </w:p>
    <w:p w14:paraId="4B11BA24" w14:textId="11C89139" w:rsidR="009F3AFC" w:rsidRPr="00995B38" w:rsidRDefault="00AC53D9" w:rsidP="00AC53D9">
      <w:pPr>
        <w:jc w:val="center"/>
        <w:rPr>
          <w:rFonts w:ascii="UD デジタル 教科書体 N-R" w:eastAsia="UD デジタル 教科書体 N-R"/>
          <w:b/>
          <w:bCs/>
          <w:sz w:val="32"/>
          <w:szCs w:val="32"/>
        </w:rPr>
      </w:pPr>
      <w:r w:rsidRPr="00995B38">
        <w:rPr>
          <w:rFonts w:ascii="UD デジタル 教科書体 N-R" w:eastAsia="UD デジタル 教科書体 N-R" w:hint="eastAsia"/>
          <w:b/>
          <w:bCs/>
          <w:sz w:val="32"/>
          <w:szCs w:val="32"/>
        </w:rPr>
        <w:t>新型コロナ感染拡大防止対策についての</w:t>
      </w:r>
      <w:r w:rsidR="00E77459" w:rsidRPr="00995B38">
        <w:rPr>
          <w:rFonts w:ascii="UD デジタル 教科書体 N-R" w:eastAsia="UD デジタル 教科書体 N-R" w:hint="eastAsia"/>
          <w:b/>
          <w:bCs/>
          <w:sz w:val="32"/>
          <w:szCs w:val="32"/>
        </w:rPr>
        <w:t>同意書</w:t>
      </w:r>
    </w:p>
    <w:p w14:paraId="745FF9FE" w14:textId="6324B004" w:rsidR="009F3AFC" w:rsidRPr="003F4019" w:rsidRDefault="00995B38" w:rsidP="003A52E0">
      <w:pPr>
        <w:spacing w:line="400" w:lineRule="exact"/>
        <w:ind w:firstLineChars="100" w:firstLine="280"/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　　　　　　　　　　</w:t>
      </w:r>
      <w:r w:rsidR="003A52E0" w:rsidRPr="003F4019">
        <w:rPr>
          <w:rFonts w:ascii="UD デジタル 教科書体 N-R" w:eastAsia="UD デジタル 教科書体 N-R" w:hint="eastAsia"/>
          <w:sz w:val="28"/>
          <w:szCs w:val="28"/>
        </w:rPr>
        <w:t>で新型コロナ感染症拡大を防ぐため、全ての来場者が下記の事項を遵守する必要があります。</w:t>
      </w:r>
    </w:p>
    <w:p w14:paraId="4AA7E37A" w14:textId="77777777" w:rsidR="003A52E0" w:rsidRPr="003F4019" w:rsidRDefault="003A52E0" w:rsidP="003A52E0">
      <w:pPr>
        <w:spacing w:line="400" w:lineRule="exact"/>
        <w:ind w:firstLineChars="100" w:firstLine="280"/>
        <w:jc w:val="left"/>
        <w:rPr>
          <w:rFonts w:ascii="UD デジタル 教科書体 N-R" w:eastAsia="UD デジタル 教科書体 N-R"/>
          <w:sz w:val="28"/>
          <w:szCs w:val="28"/>
        </w:rPr>
      </w:pPr>
    </w:p>
    <w:p w14:paraId="59257CDE" w14:textId="0A9D999E" w:rsidR="009F3AFC" w:rsidRPr="003F4019" w:rsidRDefault="00AC53D9" w:rsidP="003A52E0">
      <w:pPr>
        <w:pStyle w:val="a3"/>
        <w:numPr>
          <w:ilvl w:val="0"/>
          <w:numId w:val="1"/>
        </w:numPr>
        <w:spacing w:line="400" w:lineRule="exact"/>
        <w:ind w:leftChars="0" w:left="709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日頃より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こまめに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手指衛生を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行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い感染防止に務める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。</w:t>
      </w:r>
    </w:p>
    <w:p w14:paraId="0E34452A" w14:textId="14EFCF95" w:rsidR="009F3AFC" w:rsidRPr="003F4019" w:rsidRDefault="009F3AFC" w:rsidP="003A52E0">
      <w:pPr>
        <w:spacing w:line="400" w:lineRule="exact"/>
        <w:ind w:leftChars="270" w:left="567" w:firstLineChars="100" w:firstLine="280"/>
        <w:rPr>
          <w:rFonts w:ascii="UD デジタル 教科書体 N-R" w:eastAsia="UD デジタル 教科書体 N-R"/>
          <w:sz w:val="28"/>
          <w:szCs w:val="28"/>
        </w:rPr>
      </w:pPr>
    </w:p>
    <w:p w14:paraId="7E567317" w14:textId="31D1C751" w:rsidR="009F3AFC" w:rsidRPr="003F4019" w:rsidRDefault="009F3AFC" w:rsidP="00552902">
      <w:pPr>
        <w:pStyle w:val="a3"/>
        <w:numPr>
          <w:ilvl w:val="0"/>
          <w:numId w:val="1"/>
        </w:numPr>
        <w:spacing w:line="400" w:lineRule="exact"/>
        <w:ind w:leftChars="0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大会2週間前から不要不急の外出は極力自粛し、3密となりやすい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飲食店などの利用は控え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る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。</w:t>
      </w:r>
    </w:p>
    <w:p w14:paraId="11BAC431" w14:textId="77777777" w:rsidR="0068501E" w:rsidRPr="003F4019" w:rsidRDefault="0068501E" w:rsidP="003A52E0">
      <w:pPr>
        <w:spacing w:line="4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</w:p>
    <w:p w14:paraId="34BBFF85" w14:textId="6EDF86D6" w:rsidR="00AC53D9" w:rsidRPr="003F4019" w:rsidRDefault="009F3AFC" w:rsidP="003A52E0">
      <w:pPr>
        <w:pStyle w:val="a3"/>
        <w:numPr>
          <w:ilvl w:val="0"/>
          <w:numId w:val="1"/>
        </w:numPr>
        <w:spacing w:line="400" w:lineRule="exact"/>
        <w:ind w:leftChars="0" w:left="709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大会初日の2週間前から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体温を計測し、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体温と健康状態を添付の健康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記録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表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に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記入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の上大会当日に持参する。</w:t>
      </w:r>
    </w:p>
    <w:p w14:paraId="33CEC91D" w14:textId="26480BA2" w:rsidR="009F3AFC" w:rsidRPr="003F4019" w:rsidRDefault="00AC53D9" w:rsidP="003A52E0">
      <w:pPr>
        <w:pStyle w:val="a3"/>
        <w:spacing w:line="400" w:lineRule="exact"/>
        <w:ind w:leftChars="0" w:left="709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（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当日会場で行う検温や健康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記録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表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の状況によっては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入場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することができない。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健康記録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表を提出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し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ない場合も入場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できない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。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）</w:t>
      </w:r>
    </w:p>
    <w:p w14:paraId="1F15A0CE" w14:textId="77777777" w:rsidR="00390353" w:rsidRPr="003F4019" w:rsidRDefault="00390353" w:rsidP="00390353">
      <w:pPr>
        <w:spacing w:line="4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</w:p>
    <w:p w14:paraId="4E978936" w14:textId="1550C47A" w:rsidR="00AC53D9" w:rsidRPr="003F4019" w:rsidRDefault="00D156CB" w:rsidP="00AC53D9">
      <w:pPr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東海</w:t>
      </w:r>
      <w:r w:rsidR="000E2F49">
        <w:rPr>
          <w:rFonts w:ascii="UD デジタル 教科書体 N-R" w:eastAsia="UD デジタル 教科書体 N-R" w:hint="eastAsia"/>
          <w:sz w:val="28"/>
          <w:szCs w:val="28"/>
        </w:rPr>
        <w:t>柔道</w:t>
      </w:r>
      <w:r>
        <w:rPr>
          <w:rFonts w:ascii="UD デジタル 教科書体 N-R" w:eastAsia="UD デジタル 教科書体 N-R" w:hint="eastAsia"/>
          <w:sz w:val="28"/>
          <w:szCs w:val="28"/>
        </w:rPr>
        <w:t>連合会</w:t>
      </w:r>
      <w:r w:rsidR="000E2F49">
        <w:rPr>
          <w:rFonts w:ascii="UD デジタル 教科書体 N-R" w:eastAsia="UD デジタル 教科書体 N-R" w:hint="eastAsia"/>
          <w:sz w:val="28"/>
          <w:szCs w:val="28"/>
        </w:rPr>
        <w:t xml:space="preserve">　会長　</w:t>
      </w:r>
      <w:r>
        <w:rPr>
          <w:rFonts w:ascii="UD デジタル 教科書体 N-R" w:eastAsia="UD デジタル 教科書体 N-R" w:hint="eastAsia"/>
          <w:sz w:val="28"/>
          <w:szCs w:val="28"/>
        </w:rPr>
        <w:t>中田喜代司</w:t>
      </w:r>
      <w:r w:rsidR="00BC31E2" w:rsidRPr="003F4019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="00AC53D9" w:rsidRPr="003F4019">
        <w:rPr>
          <w:rFonts w:ascii="UD デジタル 教科書体 N-R" w:eastAsia="UD デジタル 教科書体 N-R" w:hint="eastAsia"/>
          <w:sz w:val="28"/>
          <w:szCs w:val="28"/>
        </w:rPr>
        <w:t>様</w:t>
      </w:r>
    </w:p>
    <w:p w14:paraId="2677CD3C" w14:textId="29451E8C" w:rsidR="00AC53D9" w:rsidRPr="003F4019" w:rsidRDefault="00AC53D9" w:rsidP="00AC53D9">
      <w:pPr>
        <w:ind w:firstLineChars="100" w:firstLine="280"/>
        <w:jc w:val="center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 xml:space="preserve">　上記について理解し、実行した上で大会に臨むことに同意します。</w:t>
      </w:r>
    </w:p>
    <w:p w14:paraId="5D0950DC" w14:textId="0FB895E6" w:rsidR="00AC53D9" w:rsidRPr="003F4019" w:rsidRDefault="00995B38" w:rsidP="00AC53D9">
      <w:pPr>
        <w:spacing w:line="5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令和</w:t>
      </w:r>
      <w:r>
        <w:rPr>
          <w:rFonts w:ascii="UD デジタル 教科書体 N-R" w:eastAsia="UD デジタル 教科書体 N-R"/>
          <w:sz w:val="28"/>
          <w:szCs w:val="28"/>
          <w:u w:val="single"/>
        </w:rPr>
        <w:t xml:space="preserve">  </w:t>
      </w:r>
      <w:r w:rsidR="00AC53D9" w:rsidRPr="003F4019">
        <w:rPr>
          <w:rFonts w:ascii="UD デジタル 教科書体 N-R" w:eastAsia="UD デジタル 教科書体 N-R" w:hint="eastAsia"/>
          <w:sz w:val="28"/>
          <w:szCs w:val="28"/>
        </w:rPr>
        <w:t>年</w:t>
      </w:r>
      <w:r w:rsidR="00AC53D9" w:rsidRPr="00272B41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</w:t>
      </w:r>
      <w:r w:rsidR="00AC53D9" w:rsidRPr="003F4019">
        <w:rPr>
          <w:rFonts w:ascii="UD デジタル 教科書体 N-R" w:eastAsia="UD デジタル 教科書体 N-R" w:hint="eastAsia"/>
          <w:sz w:val="28"/>
          <w:szCs w:val="28"/>
        </w:rPr>
        <w:t>月</w:t>
      </w:r>
      <w:r w:rsidR="00AC53D9" w:rsidRPr="00272B41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</w:t>
      </w:r>
      <w:r w:rsidR="00AC53D9" w:rsidRPr="003F4019">
        <w:rPr>
          <w:rFonts w:ascii="UD デジタル 教科書体 N-R" w:eastAsia="UD デジタル 教科書体 N-R" w:hint="eastAsia"/>
          <w:sz w:val="28"/>
          <w:szCs w:val="28"/>
        </w:rPr>
        <w:t>日</w:t>
      </w:r>
      <w:r w:rsidR="00AC53D9" w:rsidRPr="003F4019">
        <w:rPr>
          <w:rFonts w:ascii="UD デジタル 教科書体 N-R" w:eastAsia="UD デジタル 教科書体 N-R"/>
          <w:sz w:val="28"/>
          <w:szCs w:val="28"/>
        </w:rPr>
        <w:tab/>
      </w:r>
      <w:r w:rsidR="00AC53D9"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所属 </w:t>
      </w:r>
      <w:r w:rsidR="00AC53D9" w:rsidRPr="003F4019">
        <w:rPr>
          <w:rFonts w:ascii="UD デジタル 教科書体 N-R" w:eastAsia="UD デジタル 教科書体 N-R"/>
          <w:sz w:val="28"/>
          <w:szCs w:val="28"/>
          <w:u w:val="single"/>
        </w:rPr>
        <w:t xml:space="preserve">                                     </w:t>
      </w:r>
    </w:p>
    <w:p w14:paraId="496FEE80" w14:textId="77777777" w:rsidR="00AC53D9" w:rsidRPr="003F4019" w:rsidRDefault="00AC53D9" w:rsidP="00AC53D9">
      <w:pPr>
        <w:spacing w:line="500" w:lineRule="exact"/>
        <w:ind w:leftChars="200" w:left="420" w:firstLineChars="750" w:firstLine="2100"/>
        <w:rPr>
          <w:rFonts w:ascii="UD デジタル 教科書体 N-R" w:eastAsia="UD デジタル 教科書体 N-R"/>
          <w:sz w:val="28"/>
          <w:szCs w:val="28"/>
          <w:u w:val="single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住所　　　　　　　　　　　　　　　　　　　</w:t>
      </w:r>
    </w:p>
    <w:p w14:paraId="661D7186" w14:textId="4DAD2303" w:rsidR="00AC53D9" w:rsidRPr="003F4019" w:rsidRDefault="00AC53D9" w:rsidP="00AC53D9">
      <w:pPr>
        <w:ind w:firstLineChars="900" w:firstLine="2520"/>
        <w:jc w:val="left"/>
        <w:rPr>
          <w:rFonts w:ascii="UD デジタル 教科書体 N-R" w:eastAsia="UD デジタル 教科書体 N-R"/>
          <w:sz w:val="28"/>
          <w:szCs w:val="28"/>
          <w:u w:val="single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>氏名</w:t>
      </w:r>
      <w:r w:rsidR="00E807B9"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>（自署）</w:t>
      </w:r>
      <w:r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　　　　　　　　　　　　　　</w:t>
      </w:r>
    </w:p>
    <w:p w14:paraId="45C3FA99" w14:textId="77777777" w:rsidR="00AC53D9" w:rsidRPr="003F4019" w:rsidRDefault="00AC53D9" w:rsidP="00AC53D9">
      <w:pPr>
        <w:spacing w:line="5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</w:p>
    <w:p w14:paraId="7D536D63" w14:textId="4F361D6A" w:rsidR="009F3AFC" w:rsidRDefault="009F3AFC" w:rsidP="000E2F49">
      <w:pPr>
        <w:jc w:val="left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問い合わせ先：</w:t>
      </w:r>
      <w:r w:rsidR="00112A4D">
        <w:rPr>
          <w:rFonts w:ascii="UD デジタル 教科書体 N-R" w:eastAsia="UD デジタル 教科書体 N-R" w:hint="eastAsia"/>
          <w:sz w:val="28"/>
          <w:szCs w:val="28"/>
        </w:rPr>
        <w:t>岐阜市薮田</w:t>
      </w:r>
      <w:r w:rsidR="00895F9E">
        <w:rPr>
          <w:rFonts w:ascii="UD デジタル 教科書体 N-R" w:eastAsia="UD デジタル 教科書体 N-R" w:hint="eastAsia"/>
          <w:sz w:val="28"/>
          <w:szCs w:val="28"/>
        </w:rPr>
        <w:t>南1-11-12</w:t>
      </w:r>
      <w:r w:rsidR="00F72DF2">
        <w:rPr>
          <w:rFonts w:ascii="UD デジタル 教科書体 N-R" w:eastAsia="UD デジタル 教科書体 N-R" w:hint="eastAsia"/>
          <w:sz w:val="28"/>
          <w:szCs w:val="28"/>
        </w:rPr>
        <w:t xml:space="preserve">　水産会館612号</w:t>
      </w:r>
    </w:p>
    <w:p w14:paraId="6A134EDD" w14:textId="5276E13F" w:rsidR="00F72DF2" w:rsidRDefault="00F72DF2" w:rsidP="000E2F49">
      <w:pPr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　　　　　　</w:t>
      </w:r>
      <w:r w:rsidR="003F75A9">
        <w:rPr>
          <w:rFonts w:ascii="UD デジタル 教科書体 N-R" w:eastAsia="UD デジタル 教科書体 N-R" w:hint="eastAsia"/>
          <w:sz w:val="28"/>
          <w:szCs w:val="28"/>
        </w:rPr>
        <w:t xml:space="preserve">　「</w:t>
      </w:r>
      <w:r>
        <w:rPr>
          <w:rFonts w:ascii="UD デジタル 教科書体 N-R" w:eastAsia="UD デジタル 教科書体 N-R" w:hint="eastAsia"/>
          <w:sz w:val="28"/>
          <w:szCs w:val="28"/>
        </w:rPr>
        <w:t>東海柔道連合会事務局</w:t>
      </w:r>
      <w:r w:rsidR="003F75A9">
        <w:rPr>
          <w:rFonts w:ascii="UD デジタル 教科書体 N-R" w:eastAsia="UD デジタル 教科書体 N-R" w:hint="eastAsia"/>
          <w:sz w:val="28"/>
          <w:szCs w:val="28"/>
        </w:rPr>
        <w:t>」℡</w:t>
      </w:r>
      <w:r w:rsidR="004B1BC7">
        <w:rPr>
          <w:rFonts w:ascii="UD デジタル 教科書体 N-R" w:eastAsia="UD デジタル 教科書体 N-R" w:hint="eastAsia"/>
          <w:sz w:val="28"/>
          <w:szCs w:val="28"/>
        </w:rPr>
        <w:t>058-275-5313</w:t>
      </w:r>
    </w:p>
    <w:p w14:paraId="0ECBC5FE" w14:textId="411A021A" w:rsidR="004B1BC7" w:rsidRPr="003F4019" w:rsidRDefault="004B1BC7" w:rsidP="000E2F49">
      <w:pPr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　　　　　　</w:t>
      </w:r>
    </w:p>
    <w:p w14:paraId="19F5B0A0" w14:textId="3E1FD5C7" w:rsidR="004B1BC7" w:rsidRDefault="004B1BC7">
      <w:pPr>
        <w:jc w:val="left"/>
        <w:rPr>
          <w:rFonts w:ascii="UD デジタル 教科書体 N-R" w:eastAsia="UD デジタル 教科書体 N-R"/>
          <w:sz w:val="28"/>
          <w:szCs w:val="28"/>
        </w:rPr>
      </w:pPr>
    </w:p>
    <w:p w14:paraId="6658FAD9" w14:textId="7E9C4293" w:rsidR="00A3277A" w:rsidRDefault="00A3277A">
      <w:pPr>
        <w:jc w:val="left"/>
        <w:rPr>
          <w:rFonts w:ascii="UD デジタル 教科書体 N-R" w:eastAsia="UD デジタル 教科書体 N-R"/>
          <w:sz w:val="28"/>
          <w:szCs w:val="28"/>
        </w:rPr>
      </w:pPr>
    </w:p>
    <w:p w14:paraId="4BB3093F" w14:textId="2E769BDE" w:rsidR="00A3277A" w:rsidRDefault="00A3277A">
      <w:pPr>
        <w:jc w:val="left"/>
        <w:rPr>
          <w:rFonts w:ascii="UD デジタル 教科書体 N-R" w:eastAsia="UD デジタル 教科書体 N-R"/>
          <w:sz w:val="28"/>
          <w:szCs w:val="28"/>
        </w:rPr>
      </w:pPr>
    </w:p>
    <w:sectPr w:rsidR="00A3277A" w:rsidSect="00675781">
      <w:pgSz w:w="11906" w:h="16838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2F1A" w14:textId="77777777" w:rsidR="00C94D23" w:rsidRDefault="00C94D23" w:rsidP="00E807B9">
      <w:r>
        <w:separator/>
      </w:r>
    </w:p>
  </w:endnote>
  <w:endnote w:type="continuationSeparator" w:id="0">
    <w:p w14:paraId="437E845E" w14:textId="77777777" w:rsidR="00C94D23" w:rsidRDefault="00C94D23" w:rsidP="00E8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5C7A" w14:textId="77777777" w:rsidR="00C94D23" w:rsidRDefault="00C94D23" w:rsidP="00E807B9">
      <w:r>
        <w:separator/>
      </w:r>
    </w:p>
  </w:footnote>
  <w:footnote w:type="continuationSeparator" w:id="0">
    <w:p w14:paraId="2BF63DE2" w14:textId="77777777" w:rsidR="00C94D23" w:rsidRDefault="00C94D23" w:rsidP="00E8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37F"/>
    <w:multiLevelType w:val="hybridMultilevel"/>
    <w:tmpl w:val="404C0B54"/>
    <w:lvl w:ilvl="0" w:tplc="B686C0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27"/>
    <w:rsid w:val="0001128C"/>
    <w:rsid w:val="00022613"/>
    <w:rsid w:val="00055AFB"/>
    <w:rsid w:val="000825AD"/>
    <w:rsid w:val="0008798C"/>
    <w:rsid w:val="000A3509"/>
    <w:rsid w:val="000C3473"/>
    <w:rsid w:val="000E2F49"/>
    <w:rsid w:val="00112A4D"/>
    <w:rsid w:val="0013399D"/>
    <w:rsid w:val="00134AF6"/>
    <w:rsid w:val="00144EE9"/>
    <w:rsid w:val="001B7100"/>
    <w:rsid w:val="0020034C"/>
    <w:rsid w:val="00201F31"/>
    <w:rsid w:val="00272B41"/>
    <w:rsid w:val="0028796D"/>
    <w:rsid w:val="00296A1F"/>
    <w:rsid w:val="002B4203"/>
    <w:rsid w:val="00354B54"/>
    <w:rsid w:val="00390353"/>
    <w:rsid w:val="00396947"/>
    <w:rsid w:val="003A52E0"/>
    <w:rsid w:val="003C75BE"/>
    <w:rsid w:val="003F4019"/>
    <w:rsid w:val="003F75A9"/>
    <w:rsid w:val="00415F13"/>
    <w:rsid w:val="00430993"/>
    <w:rsid w:val="00486C7E"/>
    <w:rsid w:val="004B1BC7"/>
    <w:rsid w:val="004B3B47"/>
    <w:rsid w:val="004B7E14"/>
    <w:rsid w:val="00503E26"/>
    <w:rsid w:val="00552902"/>
    <w:rsid w:val="00570DFA"/>
    <w:rsid w:val="00590937"/>
    <w:rsid w:val="00592433"/>
    <w:rsid w:val="005E0298"/>
    <w:rsid w:val="005E2613"/>
    <w:rsid w:val="00607FA9"/>
    <w:rsid w:val="00611650"/>
    <w:rsid w:val="00650309"/>
    <w:rsid w:val="00675781"/>
    <w:rsid w:val="0068501E"/>
    <w:rsid w:val="006A6630"/>
    <w:rsid w:val="006B5922"/>
    <w:rsid w:val="007234A8"/>
    <w:rsid w:val="007F3FD4"/>
    <w:rsid w:val="00803173"/>
    <w:rsid w:val="00821E58"/>
    <w:rsid w:val="00895F9E"/>
    <w:rsid w:val="008B5282"/>
    <w:rsid w:val="00901888"/>
    <w:rsid w:val="009155DB"/>
    <w:rsid w:val="009871CE"/>
    <w:rsid w:val="00995B38"/>
    <w:rsid w:val="009F3AFC"/>
    <w:rsid w:val="00A07993"/>
    <w:rsid w:val="00A305EB"/>
    <w:rsid w:val="00A3277A"/>
    <w:rsid w:val="00A7337A"/>
    <w:rsid w:val="00AC53D9"/>
    <w:rsid w:val="00AF7954"/>
    <w:rsid w:val="00B070CB"/>
    <w:rsid w:val="00BA6927"/>
    <w:rsid w:val="00BA770B"/>
    <w:rsid w:val="00BC31E2"/>
    <w:rsid w:val="00BE50A1"/>
    <w:rsid w:val="00BF1A4D"/>
    <w:rsid w:val="00C0159A"/>
    <w:rsid w:val="00C2588B"/>
    <w:rsid w:val="00C75C58"/>
    <w:rsid w:val="00C947C0"/>
    <w:rsid w:val="00C94D23"/>
    <w:rsid w:val="00CF6098"/>
    <w:rsid w:val="00D007E8"/>
    <w:rsid w:val="00D156CB"/>
    <w:rsid w:val="00D837C1"/>
    <w:rsid w:val="00DA53BF"/>
    <w:rsid w:val="00DF214E"/>
    <w:rsid w:val="00E15E4D"/>
    <w:rsid w:val="00E4446A"/>
    <w:rsid w:val="00E608EC"/>
    <w:rsid w:val="00E61724"/>
    <w:rsid w:val="00E709C5"/>
    <w:rsid w:val="00E77459"/>
    <w:rsid w:val="00E807B9"/>
    <w:rsid w:val="00E95E02"/>
    <w:rsid w:val="00F47A5F"/>
    <w:rsid w:val="00F72DF2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5BEA7"/>
  <w15:chartTrackingRefBased/>
  <w15:docId w15:val="{686AEFCD-3B47-4B3B-ACC2-AF75B28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0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7B9"/>
  </w:style>
  <w:style w:type="paragraph" w:styleId="a6">
    <w:name w:val="footer"/>
    <w:basedOn w:val="a"/>
    <w:link w:val="a7"/>
    <w:uiPriority w:val="99"/>
    <w:unhideWhenUsed/>
    <w:rsid w:val="00E80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7B9"/>
  </w:style>
  <w:style w:type="paragraph" w:styleId="a8">
    <w:name w:val="Balloon Text"/>
    <w:basedOn w:val="a"/>
    <w:link w:val="a9"/>
    <w:uiPriority w:val="99"/>
    <w:semiHidden/>
    <w:unhideWhenUsed/>
    <w:rsid w:val="00C0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全日本柔道連盟</dc:creator>
  <cp:keywords/>
  <dc:description/>
  <cp:lastModifiedBy>gifu.judo.kyokai0805@themis.ocn.ne.jp</cp:lastModifiedBy>
  <cp:revision>2</cp:revision>
  <dcterms:created xsi:type="dcterms:W3CDTF">2021-06-11T01:15:00Z</dcterms:created>
  <dcterms:modified xsi:type="dcterms:W3CDTF">2021-06-11T01:15:00Z</dcterms:modified>
</cp:coreProperties>
</file>